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F7240" w:rsidRDefault="00DF7240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F7240" w:rsidRDefault="00DF724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F7240" w:rsidRDefault="00C62DB6">
            <w:pPr>
              <w:pStyle w:val="1CStyle1"/>
            </w:pPr>
            <w:r>
              <w:t>Техническое задание по Лоту №1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F7240" w:rsidRDefault="00C62DB6">
            <w:pPr>
              <w:pStyle w:val="1CStyle1"/>
            </w:pPr>
            <w:r>
              <w:t>По открытому запросу предложений  в электронной форме № 125 981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F7240" w:rsidRDefault="00C62DB6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F7240" w:rsidRDefault="00DF724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F7240" w:rsidRDefault="00DF724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F7240" w:rsidRDefault="00DF724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F7240" w:rsidRDefault="00DF724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  <w:jc w:val="left"/>
            </w:pP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4"/>
              <w:jc w:val="left"/>
            </w:pPr>
            <w:r>
              <w:t>ОКВЭД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DF7240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DF7240">
            <w:pPr>
              <w:pStyle w:val="1CStyle5"/>
              <w:jc w:val="left"/>
            </w:pP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1"/>
            </w:pPr>
            <w:r>
              <w:t>Место (адрес) поставки товара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Маршрутизатор Маяк МЭРКУД-Р3 UC Bundle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7"/>
              <w:jc w:val="left"/>
            </w:pPr>
            <w:r>
              <w:t>Маршрутизатор Cisco C2911 UC SEC CUBE Bundle, PVDM3-16. UC SEC Lie, FL-CUBEE-25 в составе:</w:t>
            </w:r>
            <w:r>
              <w:br/>
              <w:t>CISCO2911R-V</w:t>
            </w:r>
            <w:r>
              <w:t>/K9</w:t>
            </w:r>
            <w:r>
              <w:br/>
              <w:t>CON-SNT-CISCO29R</w:t>
            </w:r>
            <w:r>
              <w:br/>
              <w:t>L-SL-29-SEC-K9=</w:t>
            </w:r>
            <w:r>
              <w:br/>
              <w:t>L-FL-CUBEE-5= - 4 шт.</w:t>
            </w:r>
            <w:r>
              <w:br/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7240" w:rsidRDefault="00C62DB6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9"/>
              <w:jc w:val="left"/>
            </w:pPr>
            <w:r>
              <w:t xml:space="preserve">Маршрутизатор Маяк МЭРКУД-Р3 UC Bundle, PVDM3-16, UC License PAK, Техническая поддержка Маяк -8X5XNBD МАЯК 2911 UC Bundle – 1 шт., Программное </w:t>
            </w:r>
            <w:r>
              <w:t>обеспечение Маяк SEC No Payload Encryption E PAK  МЭРКУД-Р3 – 1 шт., Лицензия Маяк Unified Border Element Enterprise License - 5 sessions – 4 шт.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Библиотека ленточная Aquarius НТ 1/8 G2 LTO-6 Ult 6250 SAS Autoloader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7240" w:rsidRDefault="00C62DB6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9"/>
              <w:jc w:val="left"/>
            </w:pPr>
            <w:r>
              <w:t xml:space="preserve">Ленточная библиотека Aquarius НТ 1/8 G2 LTO-6 Ult 6250 SAS Autoloader, Салазки для установки в 19" стойку Aquarius НТ 1U Autoloader Rack Kit – 1 шт., </w:t>
            </w:r>
            <w:r>
              <w:t>Ленточный картридж Aquarius НТ LTO-6 Ultrium 6.25TB MP RW Data Tape – 8 шт., Ленточный картридж Aquarius НТ Ultrium Universal Cleaning Cartridge – 1 шт.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Коммутатор Маяк AMUR24 24 10/100 PoE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 xml:space="preserve">153002, </w:t>
            </w:r>
            <w:r>
              <w:t>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7"/>
              <w:jc w:val="left"/>
            </w:pPr>
            <w:r>
              <w:t>Коммутатор Cisco Catalyst 2960 Plus 24 10/100 PoE + 2 T/SFP LAN Lite, Russia</w:t>
            </w:r>
            <w:r>
              <w:br/>
              <w:t>WS-C2960R+24PC-S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7240" w:rsidRDefault="00C62DB6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9"/>
              <w:jc w:val="left"/>
            </w:pPr>
            <w:r>
              <w:t xml:space="preserve">Коммутатор Маяк </w:t>
            </w:r>
            <w:r>
              <w:t>AMUR24 24 10/100 PoE + 2 T/SFP LAN Lite, Russia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Система хранения данных Aquarius HT StoreServ 8200 2N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F7240" w:rsidRDefault="00C62DB6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9"/>
              <w:jc w:val="left"/>
            </w:pPr>
            <w:r>
              <w:t>Система хранения</w:t>
            </w:r>
            <w:r>
              <w:t xml:space="preserve"> данных Aquarius НТ StoreServ 8200 2N Fld Int Base – 1 шт., Жесткий диск Aquarius НТ StoreServ 8000 600GB SAS 10K SFF HDD – 24 шт., Эл. лицензия Aquarius НТ StoreServ Mgmt/Core SW E-Media – 1 шт., Эл. лицензия Aquarius НТ StoreServ OS Suite Latest E-Media </w:t>
            </w:r>
            <w:r>
              <w:t>– 1 шт., Эл. лицензия Aquarius НТ StoreServ 8200 OS Suite Base E-LTU – 1 шт., Эл. лицензия Aquarius НТ StoreServ 8200 OS Suite Drive E-LTU – 24 шт., Кабель Aquarius НТ LC/LC OM4 2f 5m Cbl – 1 шт.</w:t>
            </w: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1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2"/>
              <w:jc w:val="left"/>
            </w:pPr>
            <w:r>
              <w:t>Условия поставки товаров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3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3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4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3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4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1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5"/>
              <w:jc w:val="left"/>
            </w:pPr>
            <w:r>
              <w:t>График поставки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11"/>
            </w:pPr>
            <w:r>
              <w:t>Место (адрес) поставки товара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6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Маршрутизатор Маяк МЭРКУД-Р3 UC Bundle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8"/>
            </w:pPr>
            <w:r>
              <w:t xml:space="preserve">от  14 до 15 календарных дней со дня заключения </w:t>
            </w:r>
            <w:r>
              <w:t>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9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6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Библиотека ленточная Aquarius НТ 1/8 G2 LTO-6 Ult 6250 SAS Autoloader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8"/>
            </w:pPr>
            <w: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9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6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 xml:space="preserve">Коммутатор </w:t>
            </w:r>
            <w:r>
              <w:t>Маяк AMUR24 24 10/100 PoE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8"/>
            </w:pPr>
            <w: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9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153002, г.Иваново, ул.Жиделева, д.17-А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6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Система хранения данных Aquarius HT StoreServ 8200 2N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8"/>
            </w:pPr>
            <w: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9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0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7"/>
              <w:jc w:val="left"/>
            </w:pPr>
            <w:r>
              <w:t>153002, г.Иваново, ул.Жиделева, д.17-А</w:t>
            </w:r>
          </w:p>
        </w:tc>
      </w:tr>
      <w:tr w:rsidR="00C6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F7240" w:rsidRDefault="00DF7240">
            <w:pPr>
              <w:pStyle w:val="1CStyle0"/>
            </w:pP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1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7240" w:rsidRDefault="00C62DB6">
            <w:pPr>
              <w:pStyle w:val="1CStyle25"/>
              <w:jc w:val="left"/>
            </w:pPr>
            <w:r>
              <w:t>Условия проведения закупочной процедуры.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1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2"/>
            </w:pPr>
            <w:r>
              <w:t>3 766 519,62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4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1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2"/>
            </w:pPr>
            <w:r>
              <w:t>574 553,84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1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5"/>
            </w:pPr>
            <w:r>
              <w:t>3 191 965,78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3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4"/>
            </w:pPr>
            <w:r>
              <w:t>Открытый запрос предложений в электронной форме</w:t>
            </w:r>
          </w:p>
        </w:tc>
      </w:tr>
      <w:tr w:rsidR="00DF7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36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7240" w:rsidRDefault="00C62DB6">
            <w:pPr>
              <w:pStyle w:val="1CStyle24"/>
              <w:jc w:val="left"/>
            </w:pPr>
            <w:r>
              <w:t>в течение 30 календарных дней после поставки</w:t>
            </w:r>
          </w:p>
        </w:tc>
      </w:tr>
    </w:tbl>
    <w:p w:rsidR="00000000" w:rsidRDefault="00C62DB6"/>
    <w:sectPr w:rsidR="00000000" w:rsidSect="00C62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240"/>
    <w:rsid w:val="00C62DB6"/>
    <w:rsid w:val="00D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35">
    <w:name w:val="1CStyle35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right"/>
    </w:pPr>
    <w:rPr>
      <w:rFonts w:ascii="Times New Roman" w:hAnsi="Times New Roman"/>
      <w:sz w:val="20"/>
    </w:rPr>
  </w:style>
  <w:style w:type="paragraph" w:customStyle="1" w:styleId="1CStyle19">
    <w:name w:val="1CStyle19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2017-07-04T09:43:00Z</dcterms:created>
  <dcterms:modified xsi:type="dcterms:W3CDTF">2017-07-04T09:43:00Z</dcterms:modified>
</cp:coreProperties>
</file>